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749BCD2E" w:rsidR="006148D7" w:rsidRDefault="00CD4996"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BIRNIN KUDU</w:t>
      </w:r>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bookmarkStart w:id="0" w:name="_GoBack"/>
      <w:bookmarkEnd w:id="0"/>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CD4996"/>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2025-06-28T13:40:00Z</dcterms:modified>
</cp:coreProperties>
</file>